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E1" w:rsidRDefault="006077E1" w:rsidP="006077E1">
      <w:pPr>
        <w:jc w:val="center"/>
        <w:rPr>
          <w:sz w:val="28"/>
          <w:szCs w:val="28"/>
        </w:rPr>
      </w:pPr>
      <w:r w:rsidRPr="008F20B2">
        <w:rPr>
          <w:noProof/>
          <w:sz w:val="14"/>
          <w:szCs w:val="18"/>
        </w:rPr>
        <w:drawing>
          <wp:inline distT="0" distB="0" distL="0" distR="0">
            <wp:extent cx="561975" cy="695325"/>
            <wp:effectExtent l="0" t="0" r="9525" b="9525"/>
            <wp:docPr id="1" name="Рисунок 1" descr="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E1" w:rsidRDefault="006077E1" w:rsidP="006077E1">
      <w:pPr>
        <w:rPr>
          <w:sz w:val="28"/>
          <w:szCs w:val="28"/>
        </w:rPr>
      </w:pPr>
    </w:p>
    <w:p w:rsidR="006077E1" w:rsidRPr="008E0B40" w:rsidRDefault="006077E1" w:rsidP="006077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8E0B40">
        <w:rPr>
          <w:b/>
          <w:sz w:val="28"/>
          <w:szCs w:val="28"/>
        </w:rPr>
        <w:t>АДМИНИСТРАЦИЯ БОГУЧАНСКОГО СЕЛЬСОВЕТА</w:t>
      </w:r>
    </w:p>
    <w:p w:rsidR="006077E1" w:rsidRPr="008E0B40" w:rsidRDefault="006077E1" w:rsidP="006077E1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>БОГУЧАНСКОГО РАЙОНА</w:t>
      </w:r>
    </w:p>
    <w:p w:rsidR="006077E1" w:rsidRPr="008E0B40" w:rsidRDefault="006077E1" w:rsidP="006077E1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 xml:space="preserve">  КРАСНОЯРСКОГО КРАЯ</w:t>
      </w:r>
    </w:p>
    <w:p w:rsidR="006077E1" w:rsidRDefault="006077E1" w:rsidP="006077E1">
      <w:pPr>
        <w:rPr>
          <w:sz w:val="28"/>
          <w:szCs w:val="28"/>
        </w:rPr>
      </w:pPr>
    </w:p>
    <w:p w:rsidR="006077E1" w:rsidRDefault="006077E1" w:rsidP="006077E1"/>
    <w:p w:rsidR="006077E1" w:rsidRDefault="006077E1" w:rsidP="006077E1"/>
    <w:p w:rsidR="006077E1" w:rsidRDefault="006077E1" w:rsidP="006077E1">
      <w:pPr>
        <w:pStyle w:val="1"/>
        <w:jc w:val="center"/>
        <w:rPr>
          <w:b w:val="0"/>
        </w:rPr>
      </w:pPr>
      <w:r>
        <w:rPr>
          <w:b w:val="0"/>
        </w:rPr>
        <w:t>П О С Т А Н О В Л Е Н И Е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</w:p>
    <w:p w:rsidR="006077E1" w:rsidRDefault="00EE24DD" w:rsidP="006077E1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</w:rPr>
        <w:t>1</w:t>
      </w:r>
      <w:r w:rsidR="00315F07">
        <w:rPr>
          <w:sz w:val="28"/>
        </w:rPr>
        <w:t>3</w:t>
      </w:r>
      <w:r w:rsidR="006077E1">
        <w:rPr>
          <w:sz w:val="28"/>
        </w:rPr>
        <w:t>.0</w:t>
      </w:r>
      <w:r>
        <w:rPr>
          <w:sz w:val="28"/>
        </w:rPr>
        <w:t>6</w:t>
      </w:r>
      <w:r w:rsidR="006077E1">
        <w:rPr>
          <w:sz w:val="28"/>
        </w:rPr>
        <w:t xml:space="preserve">.2019 г.                           с. Богучаны                                        № </w:t>
      </w:r>
      <w:r w:rsidR="00315F07">
        <w:rPr>
          <w:sz w:val="28"/>
        </w:rPr>
        <w:t>101</w:t>
      </w:r>
      <w:r w:rsidR="001F7B96">
        <w:rPr>
          <w:sz w:val="28"/>
        </w:rPr>
        <w:t>-п</w:t>
      </w:r>
      <w:r w:rsidR="006077E1">
        <w:rPr>
          <w:sz w:val="28"/>
        </w:rPr>
        <w:t xml:space="preserve"> 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</w:p>
    <w:p w:rsidR="00C4309F" w:rsidRDefault="00C4309F" w:rsidP="00435EA0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35EA0">
        <w:rPr>
          <w:sz w:val="28"/>
          <w:szCs w:val="28"/>
        </w:rPr>
        <w:t xml:space="preserve">выдаче бессрочного договора </w:t>
      </w:r>
    </w:p>
    <w:p w:rsidR="00435EA0" w:rsidRDefault="00435EA0" w:rsidP="00435EA0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  <w:szCs w:val="28"/>
        </w:rPr>
        <w:t>социального найма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tab/>
        <w:t xml:space="preserve">           </w:t>
      </w:r>
      <w:r w:rsidR="00C96A79">
        <w:rPr>
          <w:sz w:val="28"/>
          <w:szCs w:val="28"/>
        </w:rPr>
        <w:t>В соответствии с</w:t>
      </w:r>
      <w:r w:rsidR="00C4309F">
        <w:rPr>
          <w:sz w:val="28"/>
          <w:szCs w:val="28"/>
        </w:rPr>
        <w:t xml:space="preserve">т. 51 жилищного Кодекса Российской Федерации Устава Богучанского сельсовета, на основании Федерального Закона «Об общих принципах организации местного самоуправления в Российской Федерации» от 06.10.2003года №131-ФЗ, ст.15 </w:t>
      </w:r>
      <w:r w:rsidR="00230450">
        <w:rPr>
          <w:sz w:val="28"/>
          <w:szCs w:val="28"/>
        </w:rPr>
        <w:t>Устава Богуча</w:t>
      </w:r>
      <w:r w:rsidR="00C4309F">
        <w:rPr>
          <w:sz w:val="28"/>
          <w:szCs w:val="28"/>
        </w:rPr>
        <w:t>нского сельсовета</w:t>
      </w:r>
    </w:p>
    <w:p w:rsidR="0090573D" w:rsidRDefault="0090573D" w:rsidP="006077E1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6077E1" w:rsidRDefault="00435EA0" w:rsidP="00F104A4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Заключить бессрочный договор социального найма с Логиновой Валентиной Семеновной </w:t>
      </w:r>
      <w:r w:rsidR="00EE24DD">
        <w:rPr>
          <w:sz w:val="28"/>
          <w:szCs w:val="28"/>
        </w:rPr>
        <w:t xml:space="preserve">15.11.1958г.р., </w:t>
      </w:r>
      <w:r>
        <w:rPr>
          <w:sz w:val="28"/>
          <w:szCs w:val="28"/>
        </w:rPr>
        <w:t>на жилое помещение, расположенное по адресу: с.Богучаны, ул.Космонавтов дом 20, кв.4.</w:t>
      </w:r>
    </w:p>
    <w:p w:rsidR="00A92D40" w:rsidRPr="00F104A4" w:rsidRDefault="00A92D40" w:rsidP="00C4309F">
      <w:pPr>
        <w:pStyle w:val="a3"/>
        <w:tabs>
          <w:tab w:val="left" w:pos="253"/>
          <w:tab w:val="center" w:pos="4960"/>
        </w:tabs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семьи </w:t>
      </w:r>
      <w:r w:rsidR="00C86E79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человека.</w:t>
      </w:r>
    </w:p>
    <w:p w:rsidR="006077E1" w:rsidRPr="00F104A4" w:rsidRDefault="006077E1" w:rsidP="00F104A4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 w:rsidRPr="00F104A4">
        <w:rPr>
          <w:sz w:val="28"/>
          <w:szCs w:val="28"/>
        </w:rPr>
        <w:t xml:space="preserve">Контроль </w:t>
      </w:r>
      <w:r w:rsidR="00F104A4" w:rsidRPr="00F104A4">
        <w:rPr>
          <w:sz w:val="28"/>
          <w:szCs w:val="28"/>
        </w:rPr>
        <w:t>за</w:t>
      </w:r>
      <w:r w:rsidR="00690124">
        <w:rPr>
          <w:sz w:val="28"/>
          <w:szCs w:val="28"/>
        </w:rPr>
        <w:t xml:space="preserve"> выполнением</w:t>
      </w:r>
      <w:r w:rsidR="00F104A4" w:rsidRPr="00F104A4">
        <w:rPr>
          <w:sz w:val="28"/>
          <w:szCs w:val="28"/>
        </w:rPr>
        <w:t xml:space="preserve"> данного </w:t>
      </w:r>
      <w:r w:rsidR="00690124">
        <w:rPr>
          <w:sz w:val="28"/>
          <w:szCs w:val="28"/>
        </w:rPr>
        <w:t>п</w:t>
      </w:r>
      <w:r w:rsidRPr="00F104A4">
        <w:rPr>
          <w:sz w:val="28"/>
          <w:szCs w:val="28"/>
        </w:rPr>
        <w:t xml:space="preserve">остановления </w:t>
      </w:r>
      <w:r w:rsidR="00690124">
        <w:rPr>
          <w:sz w:val="28"/>
          <w:szCs w:val="28"/>
        </w:rPr>
        <w:t>возложить на заместителя Главы Богучанского сельсовета Шмелеву Л.В.</w:t>
      </w:r>
    </w:p>
    <w:p w:rsidR="00F104A4" w:rsidRPr="00F104A4" w:rsidRDefault="00F104A4" w:rsidP="00F104A4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</w:t>
      </w:r>
      <w:r w:rsidR="00690124">
        <w:rPr>
          <w:sz w:val="28"/>
          <w:szCs w:val="28"/>
        </w:rPr>
        <w:t>со дня подписания.</w:t>
      </w:r>
    </w:p>
    <w:p w:rsidR="006077E1" w:rsidRDefault="006077E1" w:rsidP="006077E1">
      <w:pPr>
        <w:tabs>
          <w:tab w:val="left" w:pos="253"/>
          <w:tab w:val="center" w:pos="4960"/>
        </w:tabs>
        <w:ind w:left="284"/>
        <w:jc w:val="both"/>
        <w:rPr>
          <w:sz w:val="28"/>
          <w:szCs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690124">
        <w:rPr>
          <w:sz w:val="28"/>
          <w:szCs w:val="28"/>
        </w:rPr>
        <w:t>а</w:t>
      </w:r>
      <w:r w:rsidR="00F104A4">
        <w:rPr>
          <w:sz w:val="28"/>
          <w:szCs w:val="28"/>
        </w:rPr>
        <w:t xml:space="preserve"> Богучанского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90124">
        <w:rPr>
          <w:sz w:val="28"/>
          <w:szCs w:val="28"/>
        </w:rPr>
        <w:t>А.П.Илиндеев</w:t>
      </w:r>
    </w:p>
    <w:p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6077E1" w:rsidRDefault="006077E1" w:rsidP="006077E1"/>
    <w:p w:rsidR="00D05752" w:rsidRDefault="00D05752" w:rsidP="006077E1"/>
    <w:p w:rsidR="00D05752" w:rsidRDefault="00D05752" w:rsidP="006077E1"/>
    <w:p w:rsidR="00D05752" w:rsidRDefault="00D05752" w:rsidP="006077E1"/>
    <w:p w:rsidR="00D05752" w:rsidRDefault="00D05752" w:rsidP="006077E1"/>
    <w:p w:rsidR="00D05752" w:rsidRDefault="00D05752" w:rsidP="006077E1"/>
    <w:p w:rsidR="00D05752" w:rsidRDefault="00D05752" w:rsidP="006077E1"/>
    <w:p w:rsidR="00D05752" w:rsidRDefault="00D05752" w:rsidP="006077E1"/>
    <w:p w:rsidR="00D05752" w:rsidRDefault="00D05752" w:rsidP="006077E1"/>
    <w:p w:rsidR="00D05752" w:rsidRDefault="00D05752" w:rsidP="006077E1"/>
    <w:p w:rsidR="00D05752" w:rsidRDefault="00D05752" w:rsidP="006077E1"/>
    <w:p w:rsidR="00D05752" w:rsidRDefault="00D05752" w:rsidP="006077E1"/>
    <w:p w:rsidR="00A23B5B" w:rsidRDefault="00A23B5B">
      <w:bookmarkStart w:id="0" w:name="_GoBack"/>
      <w:bookmarkEnd w:id="0"/>
    </w:p>
    <w:sectPr w:rsidR="00A2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F19"/>
    <w:multiLevelType w:val="hybridMultilevel"/>
    <w:tmpl w:val="1ADCE346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4CD53D5"/>
    <w:multiLevelType w:val="hybridMultilevel"/>
    <w:tmpl w:val="1A7E95DE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0117CA6"/>
    <w:multiLevelType w:val="hybridMultilevel"/>
    <w:tmpl w:val="F654C010"/>
    <w:lvl w:ilvl="0" w:tplc="02C82B9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9931471"/>
    <w:multiLevelType w:val="hybridMultilevel"/>
    <w:tmpl w:val="23D4E914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3D3B4E42"/>
    <w:multiLevelType w:val="hybridMultilevel"/>
    <w:tmpl w:val="6D1C2A1C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7ECA4FA1"/>
    <w:multiLevelType w:val="hybridMultilevel"/>
    <w:tmpl w:val="91304B8A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09"/>
    <w:rsid w:val="001F7B96"/>
    <w:rsid w:val="00230450"/>
    <w:rsid w:val="00281FD8"/>
    <w:rsid w:val="002F078B"/>
    <w:rsid w:val="00315F07"/>
    <w:rsid w:val="003C006B"/>
    <w:rsid w:val="00435EA0"/>
    <w:rsid w:val="00462A39"/>
    <w:rsid w:val="004F7709"/>
    <w:rsid w:val="0052436B"/>
    <w:rsid w:val="00567695"/>
    <w:rsid w:val="005C0B9F"/>
    <w:rsid w:val="006077E1"/>
    <w:rsid w:val="00690124"/>
    <w:rsid w:val="008E0501"/>
    <w:rsid w:val="0090573D"/>
    <w:rsid w:val="009C0F05"/>
    <w:rsid w:val="00A23B5B"/>
    <w:rsid w:val="00A92D40"/>
    <w:rsid w:val="00BB012F"/>
    <w:rsid w:val="00C4309F"/>
    <w:rsid w:val="00C800F0"/>
    <w:rsid w:val="00C81FFF"/>
    <w:rsid w:val="00C86E79"/>
    <w:rsid w:val="00C9020C"/>
    <w:rsid w:val="00C96A79"/>
    <w:rsid w:val="00D05752"/>
    <w:rsid w:val="00DE7791"/>
    <w:rsid w:val="00ED2B53"/>
    <w:rsid w:val="00EE24DD"/>
    <w:rsid w:val="00F1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91F2A-89D2-4A22-96E3-2032FE99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77E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7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10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F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U5kab</dc:creator>
  <cp:keywords/>
  <dc:description/>
  <cp:lastModifiedBy>Zam</cp:lastModifiedBy>
  <cp:revision>18</cp:revision>
  <cp:lastPrinted>2020-01-27T09:50:00Z</cp:lastPrinted>
  <dcterms:created xsi:type="dcterms:W3CDTF">2019-03-21T04:27:00Z</dcterms:created>
  <dcterms:modified xsi:type="dcterms:W3CDTF">2021-03-21T11:14:00Z</dcterms:modified>
</cp:coreProperties>
</file>